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43B9D262" w14:textId="5918DDFF" w:rsidR="00AE5F23" w:rsidRPr="00583131" w:rsidRDefault="00AE5F23" w:rsidP="00F305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lang w:bidi="fa-IR"/>
        </w:rPr>
      </w:pPr>
      <w:r w:rsidRPr="00B431F2">
        <w:rPr>
          <w:b/>
          <w:bCs/>
        </w:rPr>
        <w:t>Που θα γίνει</w:t>
      </w:r>
      <w:r w:rsidRPr="00B431F2">
        <w:t>; Θα γίνεται</w:t>
      </w:r>
      <w:r w:rsidR="00DD3EB4">
        <w:t xml:space="preserve"> σταδιακά, σε συγκεκριμένες περιοχές κάθε φορά </w:t>
      </w:r>
      <w:r w:rsidRPr="00B431F2">
        <w:t xml:space="preserve">και θα ολοκληρωθεί </w:t>
      </w:r>
      <w:r w:rsidR="00D64D37" w:rsidRPr="00B431F2">
        <w:t>τον Σεπτέμβριο του 2021</w:t>
      </w:r>
      <w:r w:rsidRPr="00B431F2">
        <w:t>. </w:t>
      </w:r>
      <w:r w:rsidR="003D7134" w:rsidRPr="00B431F2">
        <w:t xml:space="preserve"> </w:t>
      </w:r>
      <w:r w:rsidR="003D7134" w:rsidRPr="00DD3EB4">
        <w:t>Τ</w:t>
      </w:r>
      <w:r w:rsidR="002B72DA" w:rsidRPr="00DD3EB4">
        <w:t>α</w:t>
      </w:r>
      <w:r w:rsidR="00DD3EB4">
        <w:t xml:space="preserve"> </w:t>
      </w:r>
      <w:r w:rsidR="00583131">
        <w:t>5</w:t>
      </w:r>
      <w:r w:rsidR="003D7134" w:rsidRPr="00DD3EB4">
        <w:t xml:space="preserve"> πρώτ</w:t>
      </w:r>
      <w:r w:rsidR="002B72DA" w:rsidRPr="00DD3EB4">
        <w:t xml:space="preserve">α </w:t>
      </w:r>
      <w:r w:rsidR="003D7134" w:rsidRPr="00DD3EB4">
        <w:t>βήμα</w:t>
      </w:r>
      <w:r w:rsidR="002B72DA" w:rsidRPr="00DD3EB4">
        <w:t>τα</w:t>
      </w:r>
      <w:r w:rsidR="003D7134" w:rsidRPr="00DD3EB4">
        <w:t xml:space="preserve"> της 2ης Ψηφιακής Μετάβασης ολοκληρώθηκ</w:t>
      </w:r>
      <w:r w:rsidR="002B72DA" w:rsidRPr="00DD3EB4">
        <w:t>αν</w:t>
      </w:r>
      <w:r w:rsidR="003D7134" w:rsidRPr="00DD3EB4">
        <w:t xml:space="preserve"> στις 6/11/20</w:t>
      </w:r>
      <w:r w:rsidR="00DD3EB4">
        <w:t>,</w:t>
      </w:r>
      <w:r w:rsidR="002B72DA" w:rsidRPr="00DD3EB4">
        <w:t xml:space="preserve"> 20/11/20</w:t>
      </w:r>
      <w:r w:rsidR="005A006A">
        <w:t xml:space="preserve">, </w:t>
      </w:r>
      <w:r w:rsidR="00DD3EB4">
        <w:t>11/12/20</w:t>
      </w:r>
      <w:r w:rsidR="00583131">
        <w:t xml:space="preserve">, </w:t>
      </w:r>
      <w:r w:rsidR="005A006A">
        <w:t>15/1/21</w:t>
      </w:r>
      <w:r w:rsidR="00583131">
        <w:t xml:space="preserve"> και 05/02/2021</w:t>
      </w:r>
      <w:r w:rsidR="002B72DA" w:rsidRPr="00DD3EB4">
        <w:t xml:space="preserve"> στο Βόρειο Αιγαίο</w:t>
      </w:r>
      <w:r w:rsidR="00DD3EB4">
        <w:t>, στα</w:t>
      </w:r>
      <w:r w:rsidR="002B72DA" w:rsidRPr="00DD3EB4">
        <w:t xml:space="preserve"> Δωδεκάνησα </w:t>
      </w:r>
      <w:r w:rsidR="00EE6200">
        <w:t xml:space="preserve">και </w:t>
      </w:r>
      <w:r w:rsidR="00DD3EB4">
        <w:t>τις Κυκλάδες</w:t>
      </w:r>
      <w:r w:rsidR="005A006A">
        <w:t>, στον Έβρο και την Κομοτηνή</w:t>
      </w:r>
      <w:r w:rsidR="00583131" w:rsidRPr="00583131">
        <w:t xml:space="preserve">, </w:t>
      </w:r>
      <w:r w:rsidR="00583131" w:rsidRPr="00583131">
        <w:rPr>
          <w:bCs/>
        </w:rPr>
        <w:t xml:space="preserve">στην </w:t>
      </w:r>
      <w:r w:rsidR="00583131" w:rsidRPr="00583131">
        <w:rPr>
          <w:rFonts w:asciiTheme="minorHAnsi" w:hAnsiTheme="minorHAnsi" w:cstheme="minorHAnsi"/>
          <w:bCs/>
          <w:color w:val="222222"/>
          <w:lang w:bidi="fa-IR"/>
        </w:rPr>
        <w:t>Μαγνησία, την Σκύρο, τις Σποράδες και σε τμήματα της Βόρειας Εύβοιας, της Καρδίτσας και της Λάρισας</w:t>
      </w:r>
      <w:r w:rsidR="00EE6200">
        <w:rPr>
          <w:rFonts w:asciiTheme="minorHAnsi" w:hAnsiTheme="minorHAnsi" w:cstheme="minorHAnsi"/>
          <w:bCs/>
          <w:color w:val="222222"/>
          <w:lang w:bidi="fa-IR"/>
        </w:rPr>
        <w:t>,</w:t>
      </w:r>
      <w:bookmarkStart w:id="0" w:name="_GoBack"/>
      <w:bookmarkEnd w:id="0"/>
      <w:r w:rsidR="00583131">
        <w:rPr>
          <w:bCs/>
        </w:rPr>
        <w:t xml:space="preserve"> </w:t>
      </w:r>
      <w:r w:rsidR="003D7134" w:rsidRPr="00583131">
        <w:t xml:space="preserve">και ο επόμενος σταθμός είναι στις </w:t>
      </w:r>
      <w:r w:rsidR="00583131" w:rsidRPr="00583131">
        <w:rPr>
          <w:b/>
          <w:u w:val="single"/>
        </w:rPr>
        <w:t>26</w:t>
      </w:r>
      <w:r w:rsidR="00DD3EB4" w:rsidRPr="00583131">
        <w:rPr>
          <w:b/>
          <w:bCs/>
          <w:u w:val="single"/>
        </w:rPr>
        <w:t>/</w:t>
      </w:r>
      <w:r w:rsidR="005A006A" w:rsidRPr="00583131">
        <w:rPr>
          <w:b/>
          <w:bCs/>
          <w:u w:val="single"/>
        </w:rPr>
        <w:t>02/</w:t>
      </w:r>
      <w:r w:rsidR="00DD3EB4" w:rsidRPr="00583131">
        <w:rPr>
          <w:b/>
          <w:bCs/>
          <w:u w:val="single"/>
        </w:rPr>
        <w:t>21</w:t>
      </w:r>
      <w:r w:rsidR="003D7134" w:rsidRPr="00583131">
        <w:rPr>
          <w:bCs/>
        </w:rPr>
        <w:t xml:space="preserve"> </w:t>
      </w:r>
      <w:r w:rsidR="00583131">
        <w:rPr>
          <w:bCs/>
        </w:rPr>
        <w:t>σε</w:t>
      </w:r>
      <w:r w:rsidR="00D804A0" w:rsidRPr="00583131">
        <w:rPr>
          <w:bCs/>
        </w:rPr>
        <w:t xml:space="preserve"> </w:t>
      </w:r>
      <w:r w:rsidR="00583131" w:rsidRPr="00583131">
        <w:rPr>
          <w:rFonts w:asciiTheme="minorHAnsi" w:hAnsiTheme="minorHAnsi" w:cstheme="minorHAnsi"/>
          <w:b/>
          <w:bCs/>
          <w:color w:val="222222"/>
          <w:lang w:bidi="fa-IR"/>
        </w:rPr>
        <w:t>Δράμα, Θάσο, Καβάλα, Ξάνθη, Σέρρες και τμήμα του νομού Ροδόπης</w:t>
      </w:r>
      <w:r w:rsidR="00583131">
        <w:rPr>
          <w:rFonts w:asciiTheme="minorHAnsi" w:hAnsiTheme="minorHAnsi" w:cstheme="minorHAnsi"/>
          <w:b/>
          <w:bCs/>
          <w:color w:val="222222"/>
          <w:lang w:bidi="fa-IR"/>
        </w:rPr>
        <w:t>.</w:t>
      </w: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77777777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Pr="003D4818">
        <w:rPr>
          <w:b/>
          <w:bCs/>
        </w:rPr>
        <w:t>? 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3BAB067C" w14:textId="77777777" w:rsidR="00D64D37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lastRenderedPageBreak/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2ABF59DA" w:rsidR="00113A79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3D7134" w:rsidRPr="00D8636D">
        <w:rPr>
          <w:rFonts w:cstheme="minorHAnsi"/>
        </w:rPr>
        <w:t>Σ</w:t>
      </w:r>
      <w:r w:rsidRPr="00D8636D">
        <w:rPr>
          <w:rFonts w:cstheme="minorHAnsi"/>
        </w:rPr>
        <w:t xml:space="preserve">τις </w:t>
      </w:r>
      <w:r w:rsidR="006A4E7B" w:rsidRPr="006A4E7B">
        <w:rPr>
          <w:rFonts w:cstheme="minorHAnsi"/>
          <w:b/>
        </w:rPr>
        <w:t>19</w:t>
      </w:r>
      <w:r w:rsidR="00DD3EB4" w:rsidRPr="006A4E7B">
        <w:rPr>
          <w:rFonts w:cstheme="minorHAnsi"/>
          <w:b/>
          <w:bCs/>
        </w:rPr>
        <w:t>/</w:t>
      </w:r>
      <w:r w:rsidR="006A4E7B" w:rsidRPr="006A4E7B">
        <w:rPr>
          <w:rFonts w:cstheme="minorHAnsi"/>
          <w:b/>
          <w:bCs/>
        </w:rPr>
        <w:t>03</w:t>
      </w:r>
      <w:r w:rsidR="00DD3EB4" w:rsidRPr="00D8636D">
        <w:rPr>
          <w:rFonts w:cstheme="minorHAnsi"/>
          <w:b/>
          <w:bCs/>
        </w:rPr>
        <w:t>/21</w:t>
      </w:r>
      <w:r w:rsidR="00DD3EB4" w:rsidRPr="00D8636D">
        <w:rPr>
          <w:rFonts w:cstheme="minorHAnsi"/>
        </w:rPr>
        <w:t xml:space="preserve"> </w:t>
      </w:r>
      <w:r w:rsidR="006A4E7B" w:rsidRPr="00D8636D">
        <w:rPr>
          <w:rFonts w:cstheme="minorHAnsi"/>
        </w:rPr>
        <w:t>σε</w:t>
      </w:r>
      <w:r w:rsidR="00020D1F">
        <w:rPr>
          <w:rFonts w:cstheme="minorHAnsi"/>
        </w:rPr>
        <w:t xml:space="preserve"> Θεσσαλονίκη,</w:t>
      </w:r>
      <w:r w:rsidR="006A4E7B" w:rsidRPr="00D8636D">
        <w:rPr>
          <w:rFonts w:cstheme="minorHAnsi"/>
        </w:rPr>
        <w:t xml:space="preserve"> </w:t>
      </w:r>
      <w:r w:rsidR="00020D1F">
        <w:rPr>
          <w:rFonts w:cstheme="minorHAnsi"/>
        </w:rPr>
        <w:t>Ημαθία, Κιλκίς, Πέλλα, Πιερία και Χαλκιδική κα</w:t>
      </w:r>
      <w:r w:rsidR="00AA3C78" w:rsidRPr="00D8636D">
        <w:rPr>
          <w:rFonts w:cstheme="minorHAnsi"/>
        </w:rPr>
        <w:t xml:space="preserve">ι στις </w:t>
      </w:r>
      <w:r w:rsidR="006A4E7B" w:rsidRPr="006A4E7B">
        <w:rPr>
          <w:rFonts w:cstheme="minorHAnsi"/>
          <w:b/>
        </w:rPr>
        <w:t>09</w:t>
      </w:r>
      <w:r w:rsidR="00AA3C78" w:rsidRPr="00D8636D">
        <w:rPr>
          <w:rFonts w:cstheme="minorHAnsi"/>
          <w:b/>
        </w:rPr>
        <w:t>/</w:t>
      </w:r>
      <w:r w:rsidR="006A4E7B">
        <w:rPr>
          <w:rFonts w:cstheme="minorHAnsi"/>
          <w:b/>
        </w:rPr>
        <w:t>04</w:t>
      </w:r>
      <w:r w:rsidR="00AA3C78" w:rsidRPr="00D8636D">
        <w:rPr>
          <w:rFonts w:cstheme="minorHAnsi"/>
          <w:b/>
        </w:rPr>
        <w:t>/21</w:t>
      </w:r>
      <w:r w:rsidR="00B03111" w:rsidRPr="00D8636D">
        <w:rPr>
          <w:rFonts w:cstheme="minorHAnsi"/>
        </w:rPr>
        <w:t xml:space="preserve"> </w:t>
      </w:r>
      <w:r w:rsidR="006A4E7B">
        <w:rPr>
          <w:rFonts w:cstheme="minorHAnsi"/>
        </w:rPr>
        <w:t xml:space="preserve">σε </w:t>
      </w:r>
      <w:r w:rsidR="00A31896">
        <w:rPr>
          <w:rFonts w:cstheme="minorHAnsi"/>
        </w:rPr>
        <w:t>Γρεβενά, Καστοριά, Κοζάνη και Φλώρινα.</w:t>
      </w:r>
    </w:p>
    <w:p w14:paraId="00AEAF1E" w14:textId="77777777" w:rsidR="00DD3EB4" w:rsidRPr="00113A79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3"/>
    <w:rsid w:val="00020D1F"/>
    <w:rsid w:val="00033210"/>
    <w:rsid w:val="00113A79"/>
    <w:rsid w:val="00120122"/>
    <w:rsid w:val="001A13AC"/>
    <w:rsid w:val="001B0594"/>
    <w:rsid w:val="001D48BF"/>
    <w:rsid w:val="001E21AA"/>
    <w:rsid w:val="002B72DA"/>
    <w:rsid w:val="002E1A5D"/>
    <w:rsid w:val="002E6A04"/>
    <w:rsid w:val="0036183A"/>
    <w:rsid w:val="003D4818"/>
    <w:rsid w:val="003D7134"/>
    <w:rsid w:val="00547A10"/>
    <w:rsid w:val="00583131"/>
    <w:rsid w:val="005A006A"/>
    <w:rsid w:val="005C6916"/>
    <w:rsid w:val="005F0A8D"/>
    <w:rsid w:val="0066779F"/>
    <w:rsid w:val="006A4E7B"/>
    <w:rsid w:val="00924110"/>
    <w:rsid w:val="00A31896"/>
    <w:rsid w:val="00A75BD2"/>
    <w:rsid w:val="00AA3C78"/>
    <w:rsid w:val="00AE5F23"/>
    <w:rsid w:val="00B03111"/>
    <w:rsid w:val="00B431F2"/>
    <w:rsid w:val="00BE6418"/>
    <w:rsid w:val="00BE76E7"/>
    <w:rsid w:val="00D14165"/>
    <w:rsid w:val="00D64D37"/>
    <w:rsid w:val="00D804A0"/>
    <w:rsid w:val="00D8636D"/>
    <w:rsid w:val="00DD3EB4"/>
    <w:rsid w:val="00E427A1"/>
    <w:rsid w:val="00EE6200"/>
    <w:rsid w:val="00EE7D30"/>
    <w:rsid w:val="00F14ABE"/>
    <w:rsid w:val="00F30589"/>
    <w:rsid w:val="00F34330"/>
    <w:rsid w:val="00F436D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Evgenia Kagianta</cp:lastModifiedBy>
  <cp:revision>13</cp:revision>
  <cp:lastPrinted>2020-11-04T13:30:00Z</cp:lastPrinted>
  <dcterms:created xsi:type="dcterms:W3CDTF">2021-01-22T10:15:00Z</dcterms:created>
  <dcterms:modified xsi:type="dcterms:W3CDTF">2021-02-03T14:51:00Z</dcterms:modified>
</cp:coreProperties>
</file>